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90ACC" w14:textId="77777777" w:rsidR="009C7A99" w:rsidRPr="00053CDE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53CD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4650160A" w14:textId="77777777" w:rsidR="009C7A99" w:rsidRPr="00053CDE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96A66FC" w14:textId="77777777" w:rsidR="009C7A99" w:rsidRPr="00053CDE" w:rsidRDefault="009C7A99" w:rsidP="009C7A99">
      <w:pPr>
        <w:jc w:val="center"/>
        <w:rPr>
          <w:rFonts w:asciiTheme="minorEastAsia" w:hAnsiTheme="minorEastAsia"/>
          <w:sz w:val="48"/>
          <w:szCs w:val="48"/>
        </w:rPr>
      </w:pPr>
      <w:r w:rsidRPr="00053CDE">
        <w:rPr>
          <w:rFonts w:asciiTheme="minorEastAsia" w:hAnsiTheme="minorEastAsia" w:hint="eastAsia"/>
          <w:sz w:val="48"/>
          <w:szCs w:val="48"/>
        </w:rPr>
        <w:t>入　札　辞　退　届</w:t>
      </w:r>
    </w:p>
    <w:p w14:paraId="51FD93DC" w14:textId="77777777" w:rsidR="009C7A99" w:rsidRPr="00053CD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81E2F40" w14:textId="77777777" w:rsidR="009C7A99" w:rsidRPr="00053CDE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90752F1" w14:textId="0483A705" w:rsidR="009C7A99" w:rsidRPr="00053CDE" w:rsidRDefault="00177935" w:rsidP="009C7A99">
      <w:pPr>
        <w:jc w:val="righ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202</w:t>
      </w:r>
      <w:r w:rsidR="00CE41BD">
        <w:rPr>
          <w:rFonts w:asciiTheme="minorEastAsia" w:hAnsiTheme="minorEastAsia" w:hint="eastAsia"/>
          <w:sz w:val="24"/>
          <w:szCs w:val="24"/>
        </w:rPr>
        <w:t>5</w:t>
      </w:r>
      <w:r w:rsidR="009C7A99" w:rsidRPr="00053CDE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9058CDD" w14:textId="77777777" w:rsidR="009C7A99" w:rsidRPr="00053CD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64F9E5A8" w14:textId="5826EF04" w:rsidR="009C7A99" w:rsidRPr="00053CD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7F409E" w:rsidRPr="00053CDE">
        <w:rPr>
          <w:rFonts w:asciiTheme="minorEastAsia" w:hAnsiTheme="minorEastAsia" w:hint="eastAsia"/>
          <w:sz w:val="24"/>
          <w:szCs w:val="24"/>
        </w:rPr>
        <w:t>金岡　里充</w:t>
      </w:r>
      <w:r w:rsidRPr="00053CD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61EC431C" w14:textId="77777777" w:rsidR="009C7A99" w:rsidRPr="00053CDE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3FD76449" w14:textId="77777777" w:rsidR="009C7A99" w:rsidRPr="00053CD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52F1990" w14:textId="77777777" w:rsidR="009C7A99" w:rsidRPr="00053CDE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商号又は名称</w:t>
      </w:r>
    </w:p>
    <w:p w14:paraId="3AF4895F" w14:textId="77777777" w:rsidR="009C7A99" w:rsidRPr="00053CDE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5246D61B" w14:textId="77777777" w:rsidR="009C7A99" w:rsidRPr="00053CD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90A66D" w14:textId="77777777" w:rsidR="009C7A99" w:rsidRPr="00053CD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4D4432" w14:textId="3FFB483C" w:rsidR="009C7A99" w:rsidRPr="00053CDE" w:rsidRDefault="00177935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kern w:val="0"/>
          <w:sz w:val="24"/>
          <w:szCs w:val="24"/>
        </w:rPr>
        <w:t>202</w:t>
      </w:r>
      <w:r w:rsidR="00CE41BD">
        <w:rPr>
          <w:rFonts w:asciiTheme="minorEastAsia" w:hAnsiTheme="minorEastAsia" w:hint="eastAsia"/>
          <w:kern w:val="0"/>
          <w:sz w:val="24"/>
          <w:szCs w:val="24"/>
        </w:rPr>
        <w:t>5</w:t>
      </w:r>
      <w:r w:rsidRPr="00053CDE">
        <w:rPr>
          <w:rFonts w:asciiTheme="minorEastAsia" w:hAnsiTheme="minorEastAsia" w:hint="eastAsia"/>
          <w:kern w:val="0"/>
          <w:sz w:val="24"/>
          <w:szCs w:val="24"/>
        </w:rPr>
        <w:t xml:space="preserve">年 </w:t>
      </w:r>
      <w:r w:rsidR="00CE41BD">
        <w:rPr>
          <w:rFonts w:asciiTheme="minorEastAsia" w:hAnsiTheme="minorEastAsia" w:hint="eastAsia"/>
          <w:kern w:val="0"/>
          <w:sz w:val="24"/>
          <w:szCs w:val="24"/>
        </w:rPr>
        <w:t>7</w:t>
      </w:r>
      <w:r w:rsidRPr="00053CDE">
        <w:rPr>
          <w:rFonts w:asciiTheme="minorEastAsia" w:hAnsiTheme="minorEastAsia" w:hint="eastAsia"/>
          <w:kern w:val="0"/>
          <w:sz w:val="24"/>
          <w:szCs w:val="24"/>
        </w:rPr>
        <w:t xml:space="preserve">月 </w:t>
      </w:r>
      <w:r w:rsidR="00CE41BD">
        <w:rPr>
          <w:rFonts w:asciiTheme="minorEastAsia" w:hAnsiTheme="minorEastAsia" w:hint="eastAsia"/>
          <w:kern w:val="0"/>
          <w:sz w:val="24"/>
          <w:szCs w:val="24"/>
        </w:rPr>
        <w:t>29</w:t>
      </w:r>
      <w:r w:rsidRPr="00053CDE">
        <w:rPr>
          <w:rFonts w:asciiTheme="minorEastAsia" w:hAnsiTheme="minorEastAsia" w:hint="eastAsia"/>
          <w:kern w:val="0"/>
          <w:sz w:val="24"/>
          <w:szCs w:val="24"/>
        </w:rPr>
        <w:t>日</w:t>
      </w:r>
      <w:r w:rsidR="009C7A99" w:rsidRPr="00053CD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693DE62A" w14:textId="77777777" w:rsidR="009C7A99" w:rsidRPr="00053CD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6B3CC59" w14:textId="77777777" w:rsidR="009C7A99" w:rsidRPr="00053CDE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B31E2A" w14:textId="77777777" w:rsidR="009C7A99" w:rsidRPr="00053CDE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記</w:t>
      </w:r>
    </w:p>
    <w:p w14:paraId="04991511" w14:textId="77777777" w:rsidR="009C7A99" w:rsidRPr="00053CD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FC9DE8D" w14:textId="77777777" w:rsidR="009C7A99" w:rsidRPr="00053CD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E6BBBF5" w14:textId="11108708" w:rsidR="009C7A99" w:rsidRPr="00053CDE" w:rsidRDefault="00A85F6C" w:rsidP="007028FF">
      <w:pPr>
        <w:ind w:firstLineChars="200" w:firstLine="520"/>
        <w:rPr>
          <w:rFonts w:asciiTheme="minorEastAsia" w:hAnsiTheme="minorEastAsia"/>
          <w:sz w:val="26"/>
          <w:szCs w:val="26"/>
          <w:u w:val="single"/>
        </w:rPr>
      </w:pPr>
      <w:r w:rsidRPr="00053CDE">
        <w:rPr>
          <w:rFonts w:asciiTheme="minorEastAsia" w:hAnsiTheme="minorEastAsia" w:hint="eastAsia"/>
          <w:sz w:val="26"/>
          <w:szCs w:val="26"/>
          <w:u w:val="single"/>
        </w:rPr>
        <w:t>業務</w:t>
      </w:r>
      <w:r w:rsidR="009C7A99" w:rsidRPr="00053CDE">
        <w:rPr>
          <w:rFonts w:asciiTheme="minorEastAsia" w:hAnsiTheme="minorEastAsia" w:hint="eastAsia"/>
          <w:sz w:val="26"/>
          <w:szCs w:val="26"/>
          <w:u w:val="single"/>
        </w:rPr>
        <w:t>名：</w:t>
      </w:r>
      <w:r w:rsidR="002B5E5E" w:rsidRPr="00053CDE">
        <w:rPr>
          <w:rFonts w:asciiTheme="minorEastAsia" w:hAnsiTheme="minorEastAsia" w:hint="eastAsia"/>
          <w:sz w:val="26"/>
          <w:szCs w:val="26"/>
          <w:u w:val="single"/>
        </w:rPr>
        <w:t xml:space="preserve"> </w:t>
      </w:r>
      <w:r w:rsidR="00177935" w:rsidRPr="00053CDE">
        <w:rPr>
          <w:rFonts w:asciiTheme="minorEastAsia" w:hAnsiTheme="minorEastAsia" w:hint="eastAsia"/>
          <w:sz w:val="26"/>
          <w:szCs w:val="26"/>
          <w:u w:val="single"/>
        </w:rPr>
        <w:t>非常用発電機点検整備業務</w:t>
      </w:r>
      <w:r w:rsidR="00705E59" w:rsidRPr="00053CDE">
        <w:rPr>
          <w:rFonts w:asciiTheme="minorEastAsia" w:hAnsiTheme="minorEastAsia" w:hint="eastAsia"/>
          <w:sz w:val="26"/>
          <w:szCs w:val="26"/>
          <w:u w:val="single"/>
        </w:rPr>
        <w:t xml:space="preserve">　</w:t>
      </w:r>
    </w:p>
    <w:p w14:paraId="0616A636" w14:textId="77777777" w:rsidR="009C7A99" w:rsidRPr="00053CD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DF31101" w14:textId="77777777" w:rsidR="009C7A99" w:rsidRPr="00053CDE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E00D5B" w14:textId="77777777" w:rsidR="009C7A99" w:rsidRPr="00053CDE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053CDE">
        <w:rPr>
          <w:rFonts w:asciiTheme="minorEastAsia" w:hAnsiTheme="minorEastAsia" w:hint="eastAsia"/>
          <w:sz w:val="24"/>
          <w:szCs w:val="24"/>
        </w:rPr>
        <w:t>以上</w:t>
      </w:r>
    </w:p>
    <w:sectPr w:rsidR="009C7A99" w:rsidRPr="00053CDE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7765927">
    <w:abstractNumId w:val="4"/>
  </w:num>
  <w:num w:numId="2" w16cid:durableId="1474568515">
    <w:abstractNumId w:val="0"/>
  </w:num>
  <w:num w:numId="3" w16cid:durableId="164126687">
    <w:abstractNumId w:val="7"/>
  </w:num>
  <w:num w:numId="4" w16cid:durableId="569925549">
    <w:abstractNumId w:val="2"/>
  </w:num>
  <w:num w:numId="5" w16cid:durableId="1984583533">
    <w:abstractNumId w:val="3"/>
  </w:num>
  <w:num w:numId="6" w16cid:durableId="680474435">
    <w:abstractNumId w:val="1"/>
  </w:num>
  <w:num w:numId="7" w16cid:durableId="1951543613">
    <w:abstractNumId w:val="6"/>
  </w:num>
  <w:num w:numId="8" w16cid:durableId="1674993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53CDE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77935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17B2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5DF5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34F5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54B6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7F409E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60D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095E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2DA3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41BD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4D5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10</cp:revision>
  <cp:lastPrinted>2020-04-23T02:27:00Z</cp:lastPrinted>
  <dcterms:created xsi:type="dcterms:W3CDTF">2021-09-13T03:06:00Z</dcterms:created>
  <dcterms:modified xsi:type="dcterms:W3CDTF">2025-06-09T03:18:00Z</dcterms:modified>
</cp:coreProperties>
</file>